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4EF7" w14:textId="77777777" w:rsidR="003E243B" w:rsidRPr="006A14C6" w:rsidRDefault="003E243B" w:rsidP="003E243B">
      <w:pPr>
        <w:widowControl w:val="0"/>
        <w:ind w:left="5245"/>
        <w:contextualSpacing/>
        <w:jc w:val="center"/>
        <w:rPr>
          <w:sz w:val="28"/>
          <w:szCs w:val="28"/>
          <w:lang w:val="kk-KZ"/>
        </w:rPr>
      </w:pPr>
      <w:r w:rsidRPr="006A14C6">
        <w:rPr>
          <w:sz w:val="28"/>
          <w:szCs w:val="28"/>
          <w:lang w:val="kk-KZ"/>
        </w:rPr>
        <w:t>Сыйақы</w:t>
      </w:r>
    </w:p>
    <w:p w14:paraId="5DE53D9C" w14:textId="77777777" w:rsidR="003E243B" w:rsidRPr="006A14C6" w:rsidRDefault="003E243B" w:rsidP="003E243B">
      <w:pPr>
        <w:widowControl w:val="0"/>
        <w:ind w:left="5245"/>
        <w:contextualSpacing/>
        <w:jc w:val="center"/>
        <w:rPr>
          <w:sz w:val="28"/>
          <w:szCs w:val="28"/>
          <w:lang w:val="kk-KZ"/>
        </w:rPr>
      </w:pPr>
      <w:r w:rsidRPr="006A14C6">
        <w:rPr>
          <w:sz w:val="28"/>
          <w:szCs w:val="28"/>
          <w:lang w:val="kk-KZ"/>
        </w:rPr>
        <w:t>мөлшерлемесінің бір бөлігін</w:t>
      </w:r>
    </w:p>
    <w:p w14:paraId="3E796862" w14:textId="77777777" w:rsidR="003E243B" w:rsidRPr="006A14C6" w:rsidRDefault="003E243B" w:rsidP="003E243B">
      <w:pPr>
        <w:widowControl w:val="0"/>
        <w:ind w:left="5245"/>
        <w:contextualSpacing/>
        <w:jc w:val="center"/>
        <w:rPr>
          <w:sz w:val="28"/>
          <w:szCs w:val="28"/>
          <w:lang w:val="kk-KZ"/>
        </w:rPr>
      </w:pPr>
      <w:r w:rsidRPr="006A14C6">
        <w:rPr>
          <w:sz w:val="28"/>
          <w:szCs w:val="28"/>
          <w:lang w:val="kk-KZ"/>
        </w:rPr>
        <w:t>субсидиялау қағидаларына</w:t>
      </w:r>
    </w:p>
    <w:p w14:paraId="52A641DB" w14:textId="77777777" w:rsidR="003E243B" w:rsidRPr="006A14C6" w:rsidRDefault="003E243B" w:rsidP="003E243B">
      <w:pPr>
        <w:widowControl w:val="0"/>
        <w:ind w:left="5245"/>
        <w:contextualSpacing/>
        <w:jc w:val="center"/>
        <w:rPr>
          <w:sz w:val="28"/>
          <w:szCs w:val="28"/>
          <w:lang w:val="kk-KZ"/>
        </w:rPr>
      </w:pPr>
      <w:r w:rsidRPr="006A14C6">
        <w:rPr>
          <w:sz w:val="28"/>
          <w:szCs w:val="28"/>
          <w:lang w:val="kk-KZ"/>
        </w:rPr>
        <w:t>2-қосымша</w:t>
      </w:r>
    </w:p>
    <w:p w14:paraId="4F39489F" w14:textId="77777777" w:rsidR="003E243B" w:rsidRPr="006A14C6" w:rsidRDefault="003E243B" w:rsidP="003E243B">
      <w:pPr>
        <w:widowControl w:val="0"/>
        <w:ind w:left="5670"/>
        <w:contextualSpacing/>
        <w:jc w:val="center"/>
        <w:textAlignment w:val="baseline"/>
        <w:rPr>
          <w:b/>
          <w:sz w:val="28"/>
          <w:szCs w:val="28"/>
          <w:lang w:val="kk-KZ"/>
        </w:rPr>
      </w:pPr>
    </w:p>
    <w:p w14:paraId="63A3E256" w14:textId="77777777" w:rsidR="003E243B" w:rsidRPr="006A14C6" w:rsidRDefault="003E243B" w:rsidP="003E243B">
      <w:pPr>
        <w:widowControl w:val="0"/>
        <w:ind w:left="5670"/>
        <w:contextualSpacing/>
        <w:jc w:val="center"/>
        <w:textAlignment w:val="baseline"/>
        <w:rPr>
          <w:b/>
          <w:sz w:val="28"/>
          <w:szCs w:val="28"/>
          <w:lang w:val="kk-KZ"/>
        </w:rPr>
      </w:pPr>
    </w:p>
    <w:p w14:paraId="212EF0A2" w14:textId="77777777" w:rsidR="003E243B" w:rsidRPr="006A14C6" w:rsidRDefault="003E243B" w:rsidP="003E243B">
      <w:pPr>
        <w:widowControl w:val="0"/>
        <w:jc w:val="center"/>
        <w:textAlignment w:val="baseline"/>
        <w:rPr>
          <w:b/>
          <w:sz w:val="28"/>
          <w:szCs w:val="28"/>
          <w:lang w:val="kk-KZ"/>
        </w:rPr>
      </w:pPr>
      <w:r w:rsidRPr="006A14C6">
        <w:rPr>
          <w:b/>
          <w:sz w:val="28"/>
          <w:szCs w:val="28"/>
          <w:lang w:val="kk-KZ"/>
        </w:rPr>
        <w:t xml:space="preserve">Өңдеу өнеркәсібіндегі, электрмен жабдықтаудағы, газ, бу берудегі және ауа баптаудағы экономикалық қызмет түрлерінің тізбесі  </w:t>
      </w:r>
    </w:p>
    <w:p w14:paraId="20D24634" w14:textId="77777777" w:rsidR="003E243B" w:rsidRPr="006A14C6" w:rsidRDefault="003E243B" w:rsidP="003E243B">
      <w:pPr>
        <w:widowControl w:val="0"/>
        <w:jc w:val="center"/>
        <w:rPr>
          <w:sz w:val="28"/>
          <w:szCs w:val="28"/>
          <w:lang w:val="kk-KZ"/>
        </w:rPr>
      </w:pPr>
    </w:p>
    <w:p w14:paraId="3DDBFA14" w14:textId="77777777" w:rsidR="003E243B" w:rsidRPr="006A14C6" w:rsidRDefault="003E243B" w:rsidP="003E243B">
      <w:pPr>
        <w:widowControl w:val="0"/>
        <w:jc w:val="center"/>
        <w:rPr>
          <w:b/>
          <w:sz w:val="28"/>
          <w:szCs w:val="28"/>
          <w:lang w:val="kk-K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836"/>
        <w:gridCol w:w="4255"/>
        <w:gridCol w:w="1981"/>
      </w:tblGrid>
      <w:tr w:rsidR="003E243B" w:rsidRPr="003E243B" w14:paraId="6A88A40E" w14:textId="77777777" w:rsidTr="004F1CE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15AC27" w14:textId="77777777" w:rsidR="003E243B" w:rsidRPr="003E243B" w:rsidRDefault="003E243B" w:rsidP="003E243B">
            <w:pPr>
              <w:widowControl w:val="0"/>
              <w:spacing w:line="256" w:lineRule="auto"/>
              <w:jc w:val="center"/>
              <w:textAlignment w:val="baseline"/>
              <w:rPr>
                <w:b/>
                <w:bCs/>
                <w:spacing w:val="2"/>
                <w:sz w:val="28"/>
                <w:szCs w:val="28"/>
              </w:rPr>
            </w:pPr>
            <w:r w:rsidRPr="003E243B">
              <w:rPr>
                <w:b/>
                <w:bCs/>
                <w:spacing w:val="2"/>
                <w:sz w:val="28"/>
                <w:szCs w:val="28"/>
              </w:rPr>
              <w:t>Р/с 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7A3AAB" w14:textId="77777777" w:rsidR="003E243B" w:rsidRPr="003E243B" w:rsidRDefault="003E243B" w:rsidP="003E243B">
            <w:pPr>
              <w:widowControl w:val="0"/>
              <w:spacing w:line="256" w:lineRule="auto"/>
              <w:jc w:val="center"/>
              <w:textAlignment w:val="baseline"/>
              <w:rPr>
                <w:b/>
                <w:bCs/>
                <w:spacing w:val="2"/>
                <w:sz w:val="28"/>
                <w:szCs w:val="28"/>
              </w:rPr>
            </w:pPr>
            <w:r w:rsidRPr="003E243B">
              <w:rPr>
                <w:b/>
                <w:bCs/>
                <w:sz w:val="28"/>
                <w:szCs w:val="28"/>
                <w:lang w:val="kk-KZ"/>
              </w:rPr>
              <w:t xml:space="preserve">Экономикалық қызмет түрлері </w:t>
            </w:r>
            <w:r w:rsidRPr="003E243B">
              <w:rPr>
                <w:b/>
                <w:bCs/>
                <w:spacing w:val="2"/>
                <w:sz w:val="28"/>
                <w:szCs w:val="28"/>
              </w:rPr>
              <w:t>тобының атауы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299E8A" w14:textId="77777777" w:rsidR="003E243B" w:rsidRPr="003E243B" w:rsidRDefault="003E243B" w:rsidP="003E243B">
            <w:pPr>
              <w:widowControl w:val="0"/>
              <w:spacing w:line="256" w:lineRule="auto"/>
              <w:jc w:val="center"/>
              <w:textAlignment w:val="baseline"/>
              <w:rPr>
                <w:b/>
                <w:bCs/>
                <w:spacing w:val="2"/>
                <w:sz w:val="28"/>
                <w:szCs w:val="28"/>
              </w:rPr>
            </w:pPr>
            <w:r w:rsidRPr="003E243B">
              <w:rPr>
                <w:b/>
                <w:bCs/>
                <w:spacing w:val="2"/>
                <w:sz w:val="28"/>
                <w:szCs w:val="28"/>
              </w:rPr>
              <w:t>Экономикалық қызмет түрлерінің жалпы жіктеуішінің атауы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B40DF7" w14:textId="77777777" w:rsidR="003E243B" w:rsidRPr="003E243B" w:rsidRDefault="003E243B" w:rsidP="003E243B">
            <w:pPr>
              <w:widowControl w:val="0"/>
              <w:spacing w:line="256" w:lineRule="auto"/>
              <w:jc w:val="center"/>
              <w:textAlignment w:val="baseline"/>
              <w:rPr>
                <w:b/>
                <w:bCs/>
                <w:spacing w:val="2"/>
                <w:sz w:val="28"/>
                <w:szCs w:val="28"/>
              </w:rPr>
            </w:pPr>
            <w:r w:rsidRPr="003E243B">
              <w:rPr>
                <w:b/>
                <w:bCs/>
                <w:spacing w:val="2"/>
                <w:sz w:val="28"/>
                <w:szCs w:val="28"/>
              </w:rPr>
              <w:t>Экономикалық қызмет түрлерінің жалпы жіктеуіші</w:t>
            </w:r>
          </w:p>
        </w:tc>
      </w:tr>
      <w:tr w:rsidR="003E243B" w:rsidRPr="006A14C6" w14:paraId="1D859D55" w14:textId="77777777" w:rsidTr="004F1CE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70A996F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AD03D4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78A0F3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C36851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4</w:t>
            </w:r>
          </w:p>
        </w:tc>
      </w:tr>
      <w:tr w:rsidR="003E243B" w:rsidRPr="006A14C6" w14:paraId="2FA1428C" w14:textId="77777777" w:rsidTr="004F1CEC">
        <w:trPr>
          <w:trHeight w:val="2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F1784F" w14:textId="1573651C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 xml:space="preserve">С </w:t>
            </w:r>
            <w:r w:rsidRPr="006A14C6">
              <w:rPr>
                <w:spacing w:val="2"/>
                <w:sz w:val="28"/>
                <w:szCs w:val="28"/>
                <w:lang w:val="kk-KZ"/>
              </w:rPr>
              <w:t xml:space="preserve">секциясы Өңдеу өнеркәсібі </w:t>
            </w:r>
            <w:r w:rsidRPr="006A14C6">
              <w:rPr>
                <w:spacing w:val="2"/>
                <w:sz w:val="28"/>
                <w:szCs w:val="28"/>
                <w:vertAlign w:val="superscript"/>
              </w:rPr>
              <w:t>1</w:t>
            </w:r>
          </w:p>
        </w:tc>
      </w:tr>
      <w:tr w:rsidR="003E243B" w:rsidRPr="006A14C6" w14:paraId="1EC88C53" w14:textId="77777777" w:rsidTr="004F1CE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82B226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F94BF9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t>Етті қайта өңдеу және консервілеу және ет өнімдерін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46612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t>Етті қайта өңдеу және консервілеу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CBFD8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10.11</w:t>
            </w:r>
          </w:p>
        </w:tc>
      </w:tr>
      <w:tr w:rsidR="003E243B" w:rsidRPr="006A14C6" w14:paraId="3DEF7BDB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C113D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E16C4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EC5397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t>Ауыл шаруашылығы құсының етін қайта өңдеу және консервілеу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4FA165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10.12</w:t>
            </w:r>
          </w:p>
        </w:tc>
      </w:tr>
      <w:tr w:rsidR="003E243B" w:rsidRPr="006A14C6" w14:paraId="782451E1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F4412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33343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22918C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t>Еттен және ауыл шаруашылығы құсының етінен жасалған өнімдерді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36533F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10.13</w:t>
            </w:r>
          </w:p>
        </w:tc>
      </w:tr>
      <w:tr w:rsidR="003E243B" w:rsidRPr="006A14C6" w14:paraId="3291132B" w14:textId="77777777" w:rsidTr="004F1CE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661535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85E74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t>Балықты, шаян тәрізділерді және моллюскаларды қайта өңдеу және консервілеу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5C7DEE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t>Балықты, шаян тәрізділерді  және моллюскаларды қайта өңдеу және консервілеу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57DB9E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10.20</w:t>
            </w:r>
          </w:p>
        </w:tc>
      </w:tr>
      <w:tr w:rsidR="003E243B" w:rsidRPr="006A14C6" w14:paraId="3F8A189C" w14:textId="77777777" w:rsidTr="004F1CE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991923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61640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t>Жемістерді және көкөністерді қайта өңдеу және консервілеу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707A7B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t>Картопты қайта өңдеу және консервілеу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79A5F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10.31</w:t>
            </w:r>
          </w:p>
        </w:tc>
      </w:tr>
      <w:tr w:rsidR="003E243B" w:rsidRPr="006A14C6" w14:paraId="74227F05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EFA4E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54FD1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3B15C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t>Жеміс және көкөніс шырындарын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7E53F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10.32</w:t>
            </w:r>
          </w:p>
        </w:tc>
      </w:tr>
      <w:tr w:rsidR="003E243B" w:rsidRPr="006A14C6" w14:paraId="7EBD387C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FDA8D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03740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F47EE5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t>Жемістерді және көкөністерді қайта өңдеу және консервілеудің өзге де түрлері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4FF92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10.39</w:t>
            </w:r>
          </w:p>
        </w:tc>
      </w:tr>
      <w:tr w:rsidR="003E243B" w:rsidRPr="006A14C6" w14:paraId="17830032" w14:textId="77777777" w:rsidTr="004F1CE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2CF2F2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4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0F82C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t xml:space="preserve">Өсімдік және мал майы мен тоң майын </w:t>
            </w:r>
            <w:r w:rsidRPr="006A14C6">
              <w:rPr>
                <w:spacing w:val="2"/>
                <w:sz w:val="28"/>
                <w:szCs w:val="28"/>
                <w:lang w:val="kk-KZ"/>
              </w:rPr>
              <w:lastRenderedPageBreak/>
              <w:t>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D63AF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lastRenderedPageBreak/>
              <w:t>Май және тоң май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161727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10.41</w:t>
            </w:r>
          </w:p>
        </w:tc>
      </w:tr>
      <w:tr w:rsidR="003E243B" w:rsidRPr="006A14C6" w14:paraId="5C49C6DA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B4D84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98225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9279F7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t xml:space="preserve">Маргарин және оған ұқсас </w:t>
            </w:r>
            <w:r w:rsidRPr="006A14C6">
              <w:rPr>
                <w:spacing w:val="2"/>
                <w:sz w:val="28"/>
                <w:szCs w:val="28"/>
                <w:lang w:val="kk-KZ"/>
              </w:rPr>
              <w:lastRenderedPageBreak/>
              <w:t>тағамдық тоң майларды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DDF3B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lastRenderedPageBreak/>
              <w:t>10.42</w:t>
            </w:r>
          </w:p>
        </w:tc>
      </w:tr>
      <w:tr w:rsidR="003E243B" w:rsidRPr="006A14C6" w14:paraId="6540E9F9" w14:textId="77777777" w:rsidTr="004F1CE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5E931B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5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3E3A96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Сүт өнімдерін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5A8D25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</w:rPr>
              <w:t>Сүт</w:t>
            </w:r>
            <w:r w:rsidRPr="006A14C6">
              <w:rPr>
                <w:spacing w:val="2"/>
                <w:sz w:val="28"/>
                <w:szCs w:val="28"/>
                <w:lang w:val="kk-KZ"/>
              </w:rPr>
              <w:t>ті қайта</w:t>
            </w:r>
            <w:r w:rsidRPr="006A14C6">
              <w:rPr>
                <w:spacing w:val="2"/>
                <w:sz w:val="28"/>
                <w:szCs w:val="28"/>
              </w:rPr>
              <w:t xml:space="preserve"> өңдеу және ірімшік </w:t>
            </w:r>
            <w:r w:rsidRPr="006A14C6">
              <w:rPr>
                <w:spacing w:val="2"/>
                <w:sz w:val="28"/>
                <w:szCs w:val="28"/>
                <w:lang w:val="kk-KZ"/>
              </w:rPr>
              <w:t>жасау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E5998F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10.51</w:t>
            </w:r>
          </w:p>
        </w:tc>
      </w:tr>
      <w:tr w:rsidR="003E243B" w:rsidRPr="006A14C6" w14:paraId="5E26B38B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CEC4C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1D63C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E47F3C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Балмұздақ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1E68E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10.52</w:t>
            </w:r>
          </w:p>
        </w:tc>
      </w:tr>
      <w:tr w:rsidR="003E243B" w:rsidRPr="006A14C6" w14:paraId="670EC8C4" w14:textId="77777777" w:rsidTr="004F1CE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2D329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6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2B8272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t>Ұн-жарма өнімдерін, крахмал және крахмал өнімдерін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380BE1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Ұн-жарма өнімдерін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CA6FB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10.61</w:t>
            </w:r>
          </w:p>
        </w:tc>
      </w:tr>
      <w:tr w:rsidR="003E243B" w:rsidRPr="006A14C6" w14:paraId="32C5D4E2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90263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5B1E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3D6EDB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t>Крахмал және крахмал өнімдерін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D2A30C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10.62</w:t>
            </w:r>
          </w:p>
        </w:tc>
      </w:tr>
      <w:tr w:rsidR="003E243B" w:rsidRPr="006A14C6" w14:paraId="14510E7A" w14:textId="77777777" w:rsidTr="004F1CE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84AD8D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7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02F70D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t>Нан-тоқаш, макарон және ұннан жасалған кондитерлік өнімдерді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CC9F17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t>Ұзақ сақтауға арналмаған нан-тоқаш және ұннан жасалған кондитерлік өнімдерді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000873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10.71</w:t>
            </w:r>
          </w:p>
        </w:tc>
      </w:tr>
      <w:tr w:rsidR="003E243B" w:rsidRPr="006A14C6" w14:paraId="47DB963A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52AFA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6554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321D4F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t>Кептірілген нан және печенье, ұзақ сақтауға арналған ұннан жасалған кондитерлік өнімдер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9B38B6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10.72</w:t>
            </w:r>
          </w:p>
        </w:tc>
      </w:tr>
      <w:tr w:rsidR="003E243B" w:rsidRPr="006A14C6" w14:paraId="152A5C65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F0F81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298F0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D1F732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Макарон өнімдерін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50200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10.73</w:t>
            </w:r>
          </w:p>
        </w:tc>
      </w:tr>
      <w:tr w:rsidR="003E243B" w:rsidRPr="006A14C6" w14:paraId="7A657EAD" w14:textId="77777777" w:rsidTr="004F1CE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27507C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75B99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t>Өзге де тамақ өнімдерін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91B90C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t>Өзге де тамақ өнімдерін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4F19A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10.8</w:t>
            </w:r>
          </w:p>
        </w:tc>
      </w:tr>
      <w:tr w:rsidR="003E243B" w:rsidRPr="006A14C6" w14:paraId="6C7674A0" w14:textId="77777777" w:rsidTr="004F1CE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B9BBF8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CDC27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t>Жануарларға арналған дайын азық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46B3D0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t>Жануарларға арналған дайын азық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CFEC4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10.9</w:t>
            </w:r>
          </w:p>
        </w:tc>
      </w:tr>
      <w:tr w:rsidR="003E243B" w:rsidRPr="006A14C6" w14:paraId="249BA279" w14:textId="77777777" w:rsidTr="004F1CE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650CA6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2ECC9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Сусындар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62A280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Уыт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00ED48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11.06</w:t>
            </w:r>
          </w:p>
        </w:tc>
      </w:tr>
      <w:tr w:rsidR="003E243B" w:rsidRPr="006A14C6" w14:paraId="3AB1247F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4C218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6C6CC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853CCD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 xml:space="preserve">Алкогольсіз сусындарды, минералды суларды және бөтелкелерге құйылатын </w:t>
            </w:r>
            <w:r w:rsidRPr="006A14C6">
              <w:rPr>
                <w:spacing w:val="2"/>
                <w:sz w:val="28"/>
                <w:szCs w:val="28"/>
                <w:lang w:val="kk-KZ"/>
              </w:rPr>
              <w:t xml:space="preserve">басқа да </w:t>
            </w:r>
            <w:r w:rsidRPr="006A14C6">
              <w:rPr>
                <w:spacing w:val="2"/>
                <w:sz w:val="28"/>
                <w:szCs w:val="28"/>
              </w:rPr>
              <w:t>сусындарды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A7A43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11.07</w:t>
            </w:r>
          </w:p>
        </w:tc>
      </w:tr>
      <w:tr w:rsidR="003E243B" w:rsidRPr="006A14C6" w14:paraId="1A3337AC" w14:textId="77777777" w:rsidTr="004F1CE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D1F2E8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06ECB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z w:val="28"/>
                <w:szCs w:val="28"/>
              </w:rPr>
              <w:t>Тоқыма бұйымдарын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874AA6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Тоқыма бұйымдарын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47812B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13</w:t>
            </w:r>
          </w:p>
        </w:tc>
      </w:tr>
      <w:tr w:rsidR="003E243B" w:rsidRPr="006A14C6" w14:paraId="0FBA2042" w14:textId="77777777" w:rsidTr="004F1CE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EB8E49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E6754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Киім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ECF11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</w:rPr>
              <w:t>Үлбірден тігілген киім</w:t>
            </w:r>
            <w:r w:rsidRPr="006A14C6">
              <w:rPr>
                <w:spacing w:val="2"/>
                <w:sz w:val="28"/>
                <w:szCs w:val="28"/>
                <w:lang w:val="kk-KZ"/>
              </w:rPr>
              <w:t>ді қоспағанда</w:t>
            </w:r>
            <w:r w:rsidRPr="006A14C6">
              <w:rPr>
                <w:spacing w:val="2"/>
                <w:sz w:val="28"/>
                <w:szCs w:val="28"/>
              </w:rPr>
              <w:t>, киім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A98F1" w14:textId="77777777" w:rsidR="003E243B" w:rsidRPr="006A14C6" w:rsidRDefault="003E243B" w:rsidP="004F1CEC">
            <w:pPr>
              <w:pStyle w:val="a7"/>
              <w:widowControl w:val="0"/>
              <w:spacing w:line="256" w:lineRule="auto"/>
              <w:jc w:val="center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14.1</w:t>
            </w:r>
          </w:p>
        </w:tc>
      </w:tr>
      <w:tr w:rsidR="003E243B" w:rsidRPr="006A14C6" w14:paraId="0F17C33F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43B1F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D0879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0AFFAB" w14:textId="77777777" w:rsidR="003E243B" w:rsidRPr="006A14C6" w:rsidRDefault="003E243B" w:rsidP="004F1CEC">
            <w:pPr>
              <w:pStyle w:val="a7"/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Тоқылған және трикотаж киімдер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FF2AC0" w14:textId="77777777" w:rsidR="003E243B" w:rsidRPr="006A14C6" w:rsidRDefault="003E243B" w:rsidP="004F1CEC">
            <w:pPr>
              <w:pStyle w:val="a7"/>
              <w:widowControl w:val="0"/>
              <w:spacing w:line="256" w:lineRule="auto"/>
              <w:jc w:val="center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14.3</w:t>
            </w:r>
          </w:p>
        </w:tc>
      </w:tr>
      <w:tr w:rsidR="003E243B" w:rsidRPr="006A14C6" w14:paraId="01FCD8B1" w14:textId="77777777" w:rsidTr="004F1CE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AA03E8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64A1B7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Былғары және оған жататын өнімдерді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CB96F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</w:rPr>
              <w:t xml:space="preserve">Былғарыны илеу және өңдеу; жол керек-жарақтарын, қайыс-ертоқым бұйымдарын өндіру; үлбірді илеу және </w:t>
            </w:r>
            <w:r w:rsidRPr="006A14C6">
              <w:rPr>
                <w:spacing w:val="2"/>
                <w:sz w:val="28"/>
                <w:szCs w:val="28"/>
                <w:lang w:val="kk-KZ"/>
              </w:rPr>
              <w:t>бояу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828388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15.1</w:t>
            </w:r>
          </w:p>
        </w:tc>
      </w:tr>
      <w:tr w:rsidR="003E243B" w:rsidRPr="006A14C6" w14:paraId="556E53B7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1C16F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6B5F0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EE9746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Аяқ</w:t>
            </w:r>
            <w:r w:rsidRPr="006A14C6">
              <w:rPr>
                <w:spacing w:val="2"/>
                <w:sz w:val="28"/>
                <w:szCs w:val="28"/>
                <w:lang w:val="kk-KZ"/>
              </w:rPr>
              <w:t xml:space="preserve"> </w:t>
            </w:r>
            <w:r w:rsidRPr="006A14C6">
              <w:rPr>
                <w:spacing w:val="2"/>
                <w:sz w:val="28"/>
                <w:szCs w:val="28"/>
              </w:rPr>
              <w:t>киім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2E1F2A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15.20</w:t>
            </w:r>
          </w:p>
        </w:tc>
      </w:tr>
      <w:tr w:rsidR="003E243B" w:rsidRPr="006A14C6" w14:paraId="365B9999" w14:textId="77777777" w:rsidTr="004F1CE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8E7BEF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53B3D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Жиһазд</w:t>
            </w:r>
            <w:r w:rsidRPr="006A14C6">
              <w:rPr>
                <w:spacing w:val="2"/>
                <w:sz w:val="28"/>
                <w:szCs w:val="28"/>
                <w:lang w:val="kk-KZ"/>
              </w:rPr>
              <w:t>ы қоспағанда</w:t>
            </w:r>
            <w:r w:rsidRPr="006A14C6">
              <w:rPr>
                <w:spacing w:val="2"/>
                <w:sz w:val="28"/>
                <w:szCs w:val="28"/>
              </w:rPr>
              <w:t>, ағаш және тығын бұйымдарын өндіру; сабаннан және тоқуға арналған материалдардан бұйымдар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2E94F0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jc w:val="both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Ағаш кесу және сүргілеу өндірісі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485BE" w14:textId="77777777" w:rsidR="003E243B" w:rsidRPr="006A14C6" w:rsidRDefault="003E243B" w:rsidP="004F1CEC">
            <w:pPr>
              <w:pStyle w:val="a7"/>
              <w:widowControl w:val="0"/>
              <w:spacing w:line="256" w:lineRule="auto"/>
              <w:jc w:val="center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16.1</w:t>
            </w:r>
          </w:p>
        </w:tc>
      </w:tr>
      <w:tr w:rsidR="003E243B" w:rsidRPr="006A14C6" w14:paraId="3B05266C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058AC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6B360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4C2B24" w14:textId="77777777" w:rsidR="003E243B" w:rsidRPr="006A14C6" w:rsidRDefault="003E243B" w:rsidP="004F1CEC">
            <w:pPr>
              <w:pStyle w:val="a7"/>
              <w:widowControl w:val="0"/>
              <w:spacing w:line="256" w:lineRule="auto"/>
              <w:jc w:val="both"/>
              <w:rPr>
                <w:bCs/>
                <w:snapToGrid w:val="0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 xml:space="preserve">Сүректен, тоздан, сабаннан және </w:t>
            </w:r>
            <w:r w:rsidRPr="006A14C6">
              <w:rPr>
                <w:spacing w:val="2"/>
                <w:sz w:val="28"/>
                <w:szCs w:val="28"/>
                <w:lang w:val="kk-KZ"/>
              </w:rPr>
              <w:t xml:space="preserve">тоқуға </w:t>
            </w:r>
            <w:r w:rsidRPr="006A14C6">
              <w:rPr>
                <w:spacing w:val="2"/>
                <w:sz w:val="28"/>
                <w:szCs w:val="28"/>
              </w:rPr>
              <w:t xml:space="preserve">арналған материалдардан бұйымдар өндіру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1FBF91" w14:textId="77777777" w:rsidR="003E243B" w:rsidRPr="006A14C6" w:rsidRDefault="003E243B" w:rsidP="004F1CEC">
            <w:pPr>
              <w:pStyle w:val="a7"/>
              <w:widowControl w:val="0"/>
              <w:spacing w:line="256" w:lineRule="auto"/>
              <w:jc w:val="center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16.2</w:t>
            </w:r>
          </w:p>
        </w:tc>
      </w:tr>
      <w:tr w:rsidR="003E243B" w:rsidRPr="006A14C6" w14:paraId="77227D01" w14:textId="77777777" w:rsidTr="004F1CE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9FC3BE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526F1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Қағаз және қағаз өнімдерін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53BA01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Қағаз және қағаз өнімдерін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1372A9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17</w:t>
            </w:r>
          </w:p>
        </w:tc>
      </w:tr>
      <w:tr w:rsidR="003E243B" w:rsidRPr="006A14C6" w14:paraId="1C23CA73" w14:textId="77777777" w:rsidTr="004F1CE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2297BD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23D141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</w:rPr>
              <w:t>Полиграфиялық қызмет және жазылған ақпарат жеткізгіштерін жаңғырту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1F68CF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jc w:val="both"/>
              <w:rPr>
                <w:rFonts w:eastAsia="Times New Roman"/>
                <w:color w:val="auto"/>
                <w:spacing w:val="2"/>
                <w:sz w:val="28"/>
                <w:szCs w:val="28"/>
                <w:lang w:val="kk-KZ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  <w:lang w:val="kk-KZ"/>
              </w:rPr>
              <w:t>Полиграфиялық қызмет және осы саладағы көрсетілетін қызметтерді ұсыну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048309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18.1</w:t>
            </w:r>
          </w:p>
        </w:tc>
      </w:tr>
      <w:tr w:rsidR="003E243B" w:rsidRPr="006A14C6" w14:paraId="706E6252" w14:textId="77777777" w:rsidTr="004F1CE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1A553A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44556F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</w:rPr>
            </w:pPr>
            <w:r w:rsidRPr="006A14C6">
              <w:rPr>
                <w:bCs/>
                <w:snapToGrid w:val="0"/>
                <w:sz w:val="28"/>
                <w:szCs w:val="28"/>
              </w:rPr>
              <w:t>Кокс және мұнай өңдеу өнімдерін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8E421D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Мұнай өңде</w:t>
            </w:r>
            <w:r w:rsidRPr="006A14C6">
              <w:rPr>
                <w:spacing w:val="2"/>
                <w:sz w:val="28"/>
                <w:szCs w:val="28"/>
                <w:lang w:val="kk-KZ"/>
              </w:rPr>
              <w:t>у</w:t>
            </w:r>
            <w:r w:rsidRPr="006A14C6">
              <w:rPr>
                <w:spacing w:val="2"/>
                <w:sz w:val="28"/>
                <w:szCs w:val="28"/>
              </w:rPr>
              <w:t xml:space="preserve"> өнімдерін, шымтезек пен көмірден брикеттер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8B349E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19</w:t>
            </w:r>
            <w:r w:rsidRPr="006A14C6">
              <w:rPr>
                <w:spacing w:val="2"/>
                <w:sz w:val="28"/>
                <w:szCs w:val="28"/>
                <w:lang w:val="kk-KZ"/>
              </w:rPr>
              <w:t>.</w:t>
            </w:r>
            <w:r w:rsidRPr="006A14C6">
              <w:rPr>
                <w:spacing w:val="2"/>
                <w:sz w:val="28"/>
                <w:szCs w:val="28"/>
              </w:rPr>
              <w:t>20</w:t>
            </w:r>
          </w:p>
        </w:tc>
      </w:tr>
      <w:tr w:rsidR="003E243B" w:rsidRPr="006A14C6" w14:paraId="468F3ED1" w14:textId="77777777" w:rsidTr="004F1CE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EC439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18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A8FDC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 xml:space="preserve">Химия өнеркәсібі өнімдерін өндіру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D9389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Негізгі химиялық заттарды, тыңайтқыштарды және азот</w:t>
            </w:r>
            <w:r w:rsidRPr="006A14C6">
              <w:rPr>
                <w:spacing w:val="2"/>
                <w:sz w:val="28"/>
                <w:szCs w:val="28"/>
                <w:lang w:val="kk-KZ"/>
              </w:rPr>
              <w:t>ты</w:t>
            </w:r>
            <w:r w:rsidRPr="006A14C6">
              <w:rPr>
                <w:spacing w:val="2"/>
                <w:sz w:val="28"/>
                <w:szCs w:val="28"/>
              </w:rPr>
              <w:t xml:space="preserve"> қос</w:t>
            </w:r>
            <w:r w:rsidRPr="006A14C6">
              <w:rPr>
                <w:spacing w:val="2"/>
                <w:sz w:val="28"/>
                <w:szCs w:val="28"/>
                <w:lang w:val="kk-KZ"/>
              </w:rPr>
              <w:t>ылыстарды</w:t>
            </w:r>
            <w:r w:rsidRPr="006A14C6">
              <w:rPr>
                <w:spacing w:val="2"/>
                <w:sz w:val="28"/>
                <w:szCs w:val="28"/>
              </w:rPr>
              <w:t>, алғашқы нысандардағы пластмассалар мен синтетикалық каучукты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41B37A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  <w:vertAlign w:val="superscript"/>
              </w:rPr>
            </w:pPr>
            <w:r w:rsidRPr="006A14C6">
              <w:rPr>
                <w:spacing w:val="2"/>
                <w:sz w:val="28"/>
                <w:szCs w:val="28"/>
              </w:rPr>
              <w:t>20.1</w:t>
            </w:r>
            <w:r w:rsidRPr="006A14C6">
              <w:rPr>
                <w:spacing w:val="2"/>
                <w:sz w:val="28"/>
                <w:szCs w:val="28"/>
                <w:vertAlign w:val="superscript"/>
              </w:rPr>
              <w:t>2</w:t>
            </w:r>
          </w:p>
        </w:tc>
      </w:tr>
      <w:tr w:rsidR="003E243B" w:rsidRPr="006A14C6" w14:paraId="6C1C989D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9AD46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905A2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A0253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Пестицидтер мен өзге де агрохимиялық өнімдер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816B9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20.20</w:t>
            </w:r>
          </w:p>
        </w:tc>
      </w:tr>
      <w:tr w:rsidR="003E243B" w:rsidRPr="006A14C6" w14:paraId="241FC2DF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79DF9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41254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0FF530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 xml:space="preserve">Бояулар, лактар және осыған ұқсас бояғыш </w:t>
            </w:r>
            <w:r w:rsidRPr="006A14C6">
              <w:rPr>
                <w:spacing w:val="2"/>
                <w:sz w:val="28"/>
                <w:szCs w:val="28"/>
                <w:lang w:val="kk-KZ"/>
              </w:rPr>
              <w:t>жабындылар</w:t>
            </w:r>
            <w:r w:rsidRPr="006A14C6">
              <w:rPr>
                <w:spacing w:val="2"/>
                <w:sz w:val="28"/>
                <w:szCs w:val="28"/>
              </w:rPr>
              <w:t>, баспаханалық бояулар мен мастикалар</w:t>
            </w:r>
            <w:r w:rsidRPr="006A14C6">
              <w:rPr>
                <w:spacing w:val="2"/>
                <w:sz w:val="28"/>
                <w:szCs w:val="28"/>
                <w:lang w:val="kk-KZ"/>
              </w:rPr>
              <w:t>ды</w:t>
            </w:r>
            <w:r w:rsidRPr="006A14C6">
              <w:rPr>
                <w:spacing w:val="2"/>
                <w:sz w:val="28"/>
                <w:szCs w:val="28"/>
              </w:rPr>
              <w:t xml:space="preserve">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3DEFA8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20.30</w:t>
            </w:r>
          </w:p>
        </w:tc>
      </w:tr>
      <w:tr w:rsidR="003E243B" w:rsidRPr="006A14C6" w14:paraId="7155041B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39962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04387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B86DA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Сабын, жуу, тазала</w:t>
            </w:r>
            <w:r w:rsidRPr="006A14C6">
              <w:rPr>
                <w:spacing w:val="2"/>
                <w:sz w:val="28"/>
                <w:szCs w:val="28"/>
                <w:lang w:val="kk-KZ"/>
              </w:rPr>
              <w:t>у</w:t>
            </w:r>
            <w:r w:rsidRPr="006A14C6">
              <w:rPr>
                <w:spacing w:val="2"/>
                <w:sz w:val="28"/>
                <w:szCs w:val="28"/>
              </w:rPr>
              <w:t>, жылтырат</w:t>
            </w:r>
            <w:r w:rsidRPr="006A14C6">
              <w:rPr>
                <w:spacing w:val="2"/>
                <w:sz w:val="28"/>
                <w:szCs w:val="28"/>
                <w:lang w:val="kk-KZ"/>
              </w:rPr>
              <w:t>у</w:t>
            </w:r>
            <w:r w:rsidRPr="006A14C6">
              <w:rPr>
                <w:spacing w:val="2"/>
                <w:sz w:val="28"/>
                <w:szCs w:val="28"/>
              </w:rPr>
              <w:t>, парфюмерлік және косметикалық құралдар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816038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20.4</w:t>
            </w:r>
          </w:p>
        </w:tc>
      </w:tr>
      <w:tr w:rsidR="003E243B" w:rsidRPr="006A14C6" w14:paraId="59DB177B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B6FC0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B00FA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7143B3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jc w:val="both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Сіріңке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3EEB72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20.51.2</w:t>
            </w:r>
          </w:p>
        </w:tc>
      </w:tr>
      <w:tr w:rsidR="003E243B" w:rsidRPr="006A14C6" w14:paraId="10081693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0A3D3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99CD6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4286A7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Желім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345E07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20.52</w:t>
            </w:r>
          </w:p>
        </w:tc>
      </w:tr>
      <w:tr w:rsidR="003E243B" w:rsidRPr="006A14C6" w14:paraId="60D6EF15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6CBB0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0E0F4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52A516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jc w:val="both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Эфир майларын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442E3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20.53</w:t>
            </w:r>
          </w:p>
        </w:tc>
      </w:tr>
      <w:tr w:rsidR="003E243B" w:rsidRPr="006A14C6" w14:paraId="178EF0DA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ED2B2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5B6E0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45A2C3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jc w:val="both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Фотоматериалдар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82088E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20.59.1</w:t>
            </w:r>
          </w:p>
        </w:tc>
      </w:tr>
      <w:tr w:rsidR="003E243B" w:rsidRPr="006A14C6" w14:paraId="7B294DAB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A96B0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3CBD2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1F0C69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jc w:val="both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Желатин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BD8CF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20.59.2</w:t>
            </w:r>
          </w:p>
        </w:tc>
      </w:tr>
      <w:tr w:rsidR="003E243B" w:rsidRPr="006A14C6" w14:paraId="08FCF00E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59C78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09177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F97566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jc w:val="both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snapToGrid w:val="0"/>
                <w:color w:val="auto"/>
                <w:sz w:val="28"/>
                <w:szCs w:val="28"/>
              </w:rPr>
              <w:t xml:space="preserve">Тоқыма бұйымдарды </w:t>
            </w:r>
            <w:r w:rsidRPr="006A14C6">
              <w:rPr>
                <w:snapToGrid w:val="0"/>
                <w:color w:val="auto"/>
                <w:sz w:val="28"/>
                <w:szCs w:val="28"/>
                <w:lang w:val="kk-KZ"/>
              </w:rPr>
              <w:t>әрлеуде</w:t>
            </w:r>
            <w:r w:rsidRPr="006A14C6">
              <w:rPr>
                <w:snapToGrid w:val="0"/>
                <w:color w:val="auto"/>
                <w:sz w:val="28"/>
                <w:szCs w:val="28"/>
              </w:rPr>
              <w:t xml:space="preserve"> пайдаланылатын материалдарды </w:t>
            </w:r>
            <w:r w:rsidRPr="006A14C6">
              <w:rPr>
                <w:snapToGrid w:val="0"/>
                <w:color w:val="auto"/>
                <w:sz w:val="28"/>
                <w:szCs w:val="28"/>
              </w:rPr>
              <w:lastRenderedPageBreak/>
              <w:t>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9847F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lastRenderedPageBreak/>
              <w:t>20.59.3</w:t>
            </w:r>
          </w:p>
        </w:tc>
      </w:tr>
      <w:tr w:rsidR="003E243B" w:rsidRPr="006A14C6" w14:paraId="318098E4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1FC7C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0121C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13C00C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jc w:val="both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Техникалық көміртекті (күйе), көміртекті нанотүтікшелер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  <w:lang w:val="kk-KZ"/>
              </w:rPr>
              <w:t>ді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, наноталшықтар және басқа көміртекті наноматериалдар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  <w:lang w:val="kk-KZ"/>
              </w:rPr>
              <w:t>ды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 xml:space="preserve">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BB5A35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20.59.4</w:t>
            </w:r>
          </w:p>
        </w:tc>
      </w:tr>
      <w:tr w:rsidR="003E243B" w:rsidRPr="006A14C6" w14:paraId="17B05A84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6436A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4F228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CAA84C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jc w:val="both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Басқа химиялық өнімдер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73530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20.59.9</w:t>
            </w:r>
          </w:p>
        </w:tc>
      </w:tr>
      <w:tr w:rsidR="003E243B" w:rsidRPr="006A14C6" w14:paraId="5EBE5EF5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D38E4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C72D9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5EB784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Жасанды және синтетикалық талшықтар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B2FDC6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20.60</w:t>
            </w:r>
          </w:p>
        </w:tc>
      </w:tr>
      <w:tr w:rsidR="003E243B" w:rsidRPr="006A14C6" w14:paraId="0FA0E800" w14:textId="77777777" w:rsidTr="004F1CE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4DC887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19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12AF9E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Негізгі фармацевтикалық өнімдер мен фармацевтикалық препараттар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E832AA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Негізгі фармацевтикалық өнімдер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EC7DBF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21.10</w:t>
            </w:r>
          </w:p>
        </w:tc>
      </w:tr>
      <w:tr w:rsidR="003E243B" w:rsidRPr="006A14C6" w14:paraId="3FA0FC5E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0F2C9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ED7FE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1165A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Фармацевтикалық препараттар мен медициналық материалдар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31D89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21.20</w:t>
            </w:r>
          </w:p>
        </w:tc>
      </w:tr>
      <w:tr w:rsidR="003E243B" w:rsidRPr="006A14C6" w14:paraId="07153715" w14:textId="77777777" w:rsidTr="004F1CE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FE813C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0A187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Резеңке және пластмасса бұйымдар</w:t>
            </w:r>
            <w:r w:rsidRPr="006A14C6">
              <w:rPr>
                <w:spacing w:val="2"/>
                <w:sz w:val="28"/>
                <w:szCs w:val="28"/>
                <w:lang w:val="kk-KZ"/>
              </w:rPr>
              <w:t>ын</w:t>
            </w:r>
            <w:r w:rsidRPr="006A14C6">
              <w:rPr>
                <w:spacing w:val="2"/>
                <w:sz w:val="28"/>
                <w:szCs w:val="28"/>
              </w:rPr>
              <w:t xml:space="preserve">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1A3DD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</w:rPr>
              <w:t>Резеңке бұйымдар</w:t>
            </w:r>
            <w:r w:rsidRPr="006A14C6">
              <w:rPr>
                <w:spacing w:val="2"/>
                <w:sz w:val="28"/>
                <w:szCs w:val="28"/>
                <w:lang w:val="kk-KZ"/>
              </w:rPr>
              <w:t>ын</w:t>
            </w:r>
            <w:r w:rsidRPr="006A14C6">
              <w:rPr>
                <w:spacing w:val="2"/>
                <w:sz w:val="28"/>
                <w:szCs w:val="28"/>
              </w:rPr>
              <w:t xml:space="preserve">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83DBD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22.1</w:t>
            </w:r>
          </w:p>
        </w:tc>
      </w:tr>
      <w:tr w:rsidR="003E243B" w:rsidRPr="006A14C6" w14:paraId="61B8007D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ED5AD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83EC5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DCB4C6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Пластмасса бұйымдарын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100C62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22.2</w:t>
            </w:r>
          </w:p>
        </w:tc>
      </w:tr>
      <w:tr w:rsidR="003E243B" w:rsidRPr="006A14C6" w14:paraId="79A987C5" w14:textId="77777777" w:rsidTr="004F1CE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A309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7220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</w:rPr>
            </w:pPr>
            <w:r w:rsidRPr="006A14C6">
              <w:rPr>
                <w:bCs/>
                <w:snapToGrid w:val="0"/>
                <w:sz w:val="28"/>
                <w:szCs w:val="28"/>
              </w:rPr>
              <w:t>Өзге де бейметалл минералды өнімдер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C51827" w14:textId="77777777" w:rsidR="003E243B" w:rsidRPr="006A14C6" w:rsidRDefault="003E243B" w:rsidP="004F1CEC">
            <w:pPr>
              <w:pStyle w:val="a7"/>
              <w:widowControl w:val="0"/>
              <w:spacing w:line="256" w:lineRule="auto"/>
              <w:jc w:val="both"/>
              <w:rPr>
                <w:bCs/>
                <w:snapToGrid w:val="0"/>
                <w:sz w:val="28"/>
                <w:szCs w:val="28"/>
              </w:rPr>
            </w:pPr>
            <w:r w:rsidRPr="006A14C6">
              <w:rPr>
                <w:bCs/>
                <w:snapToGrid w:val="0"/>
                <w:sz w:val="28"/>
                <w:szCs w:val="28"/>
              </w:rPr>
              <w:t>Шыны және шыныдан жасалған бұйымдар</w:t>
            </w:r>
            <w:r w:rsidRPr="006A14C6">
              <w:rPr>
                <w:bCs/>
                <w:snapToGrid w:val="0"/>
                <w:sz w:val="28"/>
                <w:szCs w:val="28"/>
                <w:lang w:val="kk-KZ"/>
              </w:rPr>
              <w:t>ды</w:t>
            </w:r>
            <w:r w:rsidRPr="006A14C6">
              <w:rPr>
                <w:bCs/>
                <w:snapToGrid w:val="0"/>
                <w:sz w:val="28"/>
                <w:szCs w:val="28"/>
              </w:rPr>
              <w:t xml:space="preserve">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3C8AE7" w14:textId="77777777" w:rsidR="003E243B" w:rsidRPr="006A14C6" w:rsidRDefault="003E243B" w:rsidP="004F1CEC">
            <w:pPr>
              <w:pStyle w:val="a7"/>
              <w:widowControl w:val="0"/>
              <w:spacing w:line="256" w:lineRule="auto"/>
              <w:jc w:val="center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23.1</w:t>
            </w:r>
          </w:p>
        </w:tc>
      </w:tr>
      <w:tr w:rsidR="003E243B" w:rsidRPr="006A14C6" w14:paraId="65261681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A982F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D3A96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FD5B8A" w14:textId="77777777" w:rsidR="003E243B" w:rsidRPr="006A14C6" w:rsidRDefault="003E243B" w:rsidP="004F1CEC">
            <w:pPr>
              <w:pStyle w:val="a7"/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Отқа төзімді бұйымдар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ADAF2D" w14:textId="77777777" w:rsidR="003E243B" w:rsidRPr="006A14C6" w:rsidRDefault="003E243B" w:rsidP="004F1CEC">
            <w:pPr>
              <w:pStyle w:val="a7"/>
              <w:widowControl w:val="0"/>
              <w:spacing w:line="256" w:lineRule="auto"/>
              <w:jc w:val="center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23.2</w:t>
            </w:r>
          </w:p>
        </w:tc>
      </w:tr>
      <w:tr w:rsidR="003E243B" w:rsidRPr="006A14C6" w14:paraId="07824A87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A45CF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4BBBD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31B93" w14:textId="77777777" w:rsidR="003E243B" w:rsidRPr="006A14C6" w:rsidRDefault="003E243B" w:rsidP="004F1CEC">
            <w:pPr>
              <w:pStyle w:val="a7"/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Саздан құрылыс материалдарын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75BA8B" w14:textId="77777777" w:rsidR="003E243B" w:rsidRPr="006A14C6" w:rsidRDefault="003E243B" w:rsidP="004F1CEC">
            <w:pPr>
              <w:pStyle w:val="a7"/>
              <w:widowControl w:val="0"/>
              <w:spacing w:line="256" w:lineRule="auto"/>
              <w:jc w:val="center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23.3</w:t>
            </w:r>
          </w:p>
        </w:tc>
      </w:tr>
      <w:tr w:rsidR="003E243B" w:rsidRPr="006A14C6" w14:paraId="7EF837E5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1E354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ACF87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6848DC" w14:textId="77777777" w:rsidR="003E243B" w:rsidRPr="006A14C6" w:rsidRDefault="003E243B" w:rsidP="004F1CEC">
            <w:pPr>
              <w:pStyle w:val="a7"/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Өзге де фарфор және қыш бұйымдар</w:t>
            </w:r>
            <w:r w:rsidRPr="006A14C6">
              <w:rPr>
                <w:spacing w:val="2"/>
                <w:sz w:val="28"/>
                <w:szCs w:val="28"/>
                <w:lang w:val="kk-KZ"/>
              </w:rPr>
              <w:t>ын</w:t>
            </w:r>
            <w:r w:rsidRPr="006A14C6">
              <w:rPr>
                <w:spacing w:val="2"/>
                <w:sz w:val="28"/>
                <w:szCs w:val="28"/>
              </w:rPr>
              <w:t xml:space="preserve">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FD917" w14:textId="77777777" w:rsidR="003E243B" w:rsidRPr="006A14C6" w:rsidRDefault="003E243B" w:rsidP="004F1CEC">
            <w:pPr>
              <w:pStyle w:val="a7"/>
              <w:widowControl w:val="0"/>
              <w:spacing w:line="256" w:lineRule="auto"/>
              <w:jc w:val="center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23.4</w:t>
            </w:r>
          </w:p>
        </w:tc>
      </w:tr>
      <w:tr w:rsidR="003E243B" w:rsidRPr="006A14C6" w14:paraId="250C57A1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545CE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39BD1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0D92AB" w14:textId="77777777" w:rsidR="003E243B" w:rsidRPr="006A14C6" w:rsidRDefault="003E243B" w:rsidP="004F1CEC">
            <w:pPr>
              <w:pStyle w:val="a7"/>
              <w:widowControl w:val="0"/>
              <w:spacing w:line="256" w:lineRule="auto"/>
              <w:jc w:val="both"/>
              <w:rPr>
                <w:bCs/>
                <w:snapToGrid w:val="0"/>
                <w:sz w:val="28"/>
                <w:szCs w:val="28"/>
              </w:rPr>
            </w:pPr>
            <w:r w:rsidRPr="006A14C6">
              <w:rPr>
                <w:bCs/>
                <w:snapToGrid w:val="0"/>
                <w:sz w:val="28"/>
                <w:szCs w:val="28"/>
              </w:rPr>
              <w:t>Цемент, әктас және құрылыс гипсін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C079C5" w14:textId="77777777" w:rsidR="003E243B" w:rsidRPr="006A14C6" w:rsidRDefault="003E243B" w:rsidP="004F1CEC">
            <w:pPr>
              <w:pStyle w:val="a7"/>
              <w:widowControl w:val="0"/>
              <w:spacing w:line="256" w:lineRule="auto"/>
              <w:jc w:val="center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23.5</w:t>
            </w:r>
          </w:p>
        </w:tc>
      </w:tr>
      <w:tr w:rsidR="003E243B" w:rsidRPr="006A14C6" w14:paraId="279FB644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A85E4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F63D5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E59A5A" w14:textId="77777777" w:rsidR="003E243B" w:rsidRPr="006A14C6" w:rsidRDefault="003E243B" w:rsidP="004F1CEC">
            <w:pPr>
              <w:pStyle w:val="a7"/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</w:rPr>
              <w:t>Бетоннан, цементтен және құрылыс гипсінен бұйымдар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5F3C78" w14:textId="77777777" w:rsidR="003E243B" w:rsidRPr="006A14C6" w:rsidRDefault="003E243B" w:rsidP="004F1CEC">
            <w:pPr>
              <w:pStyle w:val="a7"/>
              <w:widowControl w:val="0"/>
              <w:spacing w:line="256" w:lineRule="auto"/>
              <w:jc w:val="center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23.6</w:t>
            </w:r>
          </w:p>
        </w:tc>
      </w:tr>
      <w:tr w:rsidR="003E243B" w:rsidRPr="006A14C6" w14:paraId="54D16C20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00D1F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41D81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0C9D08" w14:textId="77777777" w:rsidR="003E243B" w:rsidRPr="006A14C6" w:rsidRDefault="003E243B" w:rsidP="004F1CEC">
            <w:pPr>
              <w:pStyle w:val="a7"/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Тасты кесу, өңдеу және әрлеу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F0F41A" w14:textId="77777777" w:rsidR="003E243B" w:rsidRPr="006A14C6" w:rsidRDefault="003E243B" w:rsidP="004F1CEC">
            <w:pPr>
              <w:pStyle w:val="a7"/>
              <w:widowControl w:val="0"/>
              <w:spacing w:line="256" w:lineRule="auto"/>
              <w:jc w:val="center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23.70</w:t>
            </w:r>
          </w:p>
        </w:tc>
      </w:tr>
      <w:tr w:rsidR="003E243B" w:rsidRPr="006A14C6" w14:paraId="0D971EC3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DE9EF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4354A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2D2BF4" w14:textId="77777777" w:rsidR="003E243B" w:rsidRPr="006A14C6" w:rsidRDefault="003E243B" w:rsidP="004F1CEC">
            <w:pPr>
              <w:pStyle w:val="a7"/>
              <w:widowControl w:val="0"/>
              <w:spacing w:line="256" w:lineRule="auto"/>
              <w:jc w:val="both"/>
              <w:rPr>
                <w:bCs/>
                <w:snapToGrid w:val="0"/>
                <w:sz w:val="28"/>
                <w:szCs w:val="28"/>
              </w:rPr>
            </w:pPr>
            <w:r w:rsidRPr="006A14C6">
              <w:rPr>
                <w:bCs/>
                <w:snapToGrid w:val="0"/>
                <w:sz w:val="28"/>
                <w:szCs w:val="28"/>
                <w:lang w:val="kk-KZ"/>
              </w:rPr>
              <w:t>Түрпіленген б</w:t>
            </w:r>
            <w:r w:rsidRPr="006A14C6">
              <w:rPr>
                <w:bCs/>
                <w:snapToGrid w:val="0"/>
                <w:sz w:val="28"/>
                <w:szCs w:val="28"/>
              </w:rPr>
              <w:t xml:space="preserve">ұйымдар және өзге </w:t>
            </w:r>
            <w:r w:rsidRPr="006A14C6">
              <w:rPr>
                <w:bCs/>
                <w:snapToGrid w:val="0"/>
                <w:sz w:val="28"/>
                <w:szCs w:val="28"/>
                <w:lang w:val="kk-KZ"/>
              </w:rPr>
              <w:t xml:space="preserve">де </w:t>
            </w:r>
            <w:r w:rsidRPr="006A14C6">
              <w:rPr>
                <w:bCs/>
                <w:snapToGrid w:val="0"/>
                <w:sz w:val="28"/>
                <w:szCs w:val="28"/>
              </w:rPr>
              <w:t>бейметалл минералды өнімдер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FC0D4E" w14:textId="77777777" w:rsidR="003E243B" w:rsidRPr="006A14C6" w:rsidRDefault="003E243B" w:rsidP="004F1CEC">
            <w:pPr>
              <w:pStyle w:val="a7"/>
              <w:widowControl w:val="0"/>
              <w:spacing w:line="256" w:lineRule="auto"/>
              <w:jc w:val="center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23.9</w:t>
            </w:r>
          </w:p>
        </w:tc>
      </w:tr>
      <w:tr w:rsidR="003E243B" w:rsidRPr="006A14C6" w14:paraId="1973972E" w14:textId="77777777" w:rsidTr="004F1CE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E5DE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7D58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Металлургия өндірісі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D37102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bCs/>
                <w:snapToGrid w:val="0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Металлургия өндірісі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A343FA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  <w:vertAlign w:val="superscript"/>
              </w:rPr>
            </w:pPr>
            <w:r w:rsidRPr="006A14C6">
              <w:rPr>
                <w:spacing w:val="2"/>
                <w:sz w:val="28"/>
                <w:szCs w:val="28"/>
              </w:rPr>
              <w:t>24</w:t>
            </w:r>
            <w:r w:rsidRPr="006A14C6">
              <w:rPr>
                <w:spacing w:val="2"/>
                <w:sz w:val="28"/>
                <w:szCs w:val="28"/>
                <w:vertAlign w:val="superscript"/>
              </w:rPr>
              <w:t>3</w:t>
            </w:r>
          </w:p>
        </w:tc>
      </w:tr>
      <w:tr w:rsidR="003E243B" w:rsidRPr="006A14C6" w14:paraId="05FD417F" w14:textId="77777777" w:rsidTr="004F1CE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6C86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t>23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F59E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  <w:lang w:val="kk-KZ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t xml:space="preserve">Машиналар мен жабдықтан басқа, дайын металл </w:t>
            </w:r>
            <w:r w:rsidRPr="006A14C6">
              <w:rPr>
                <w:spacing w:val="2"/>
                <w:sz w:val="28"/>
                <w:szCs w:val="28"/>
                <w:lang w:val="kk-KZ"/>
              </w:rPr>
              <w:lastRenderedPageBreak/>
              <w:t>бұйымдарды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19D4B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lastRenderedPageBreak/>
              <w:t>Металл есіктер мен терезелер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9C307E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25.12</w:t>
            </w:r>
          </w:p>
        </w:tc>
      </w:tr>
      <w:tr w:rsidR="003E243B" w:rsidRPr="006A14C6" w14:paraId="6B1EF208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651F1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27C37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A438E0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 xml:space="preserve">Орталық жылыту радиаторлары </w:t>
            </w:r>
            <w:r w:rsidRPr="006A14C6">
              <w:rPr>
                <w:spacing w:val="2"/>
                <w:sz w:val="28"/>
                <w:szCs w:val="28"/>
              </w:rPr>
              <w:lastRenderedPageBreak/>
              <w:t>мен қазандықтарын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26BC9E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lastRenderedPageBreak/>
              <w:t>25.21</w:t>
            </w:r>
          </w:p>
        </w:tc>
      </w:tr>
      <w:tr w:rsidR="003E243B" w:rsidRPr="006A14C6" w14:paraId="7BF60B39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807AE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B71E9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9DA700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jc w:val="both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Металды со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  <w:lang w:val="kk-KZ"/>
              </w:rPr>
              <w:t>ққылап өңдеу, сығымдау, қалыптау, бейіндеу; ұ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нтақты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  <w:lang w:val="kk-KZ"/>
              </w:rPr>
              <w:t>қ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 xml:space="preserve"> металлургия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1C7D0C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25.5</w:t>
            </w:r>
          </w:p>
        </w:tc>
      </w:tr>
      <w:tr w:rsidR="003E243B" w:rsidRPr="006A14C6" w14:paraId="211BF162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9900E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836C9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1AA4B9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jc w:val="both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 xml:space="preserve">Металдарды өңдеу және металдарға 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  <w:lang w:val="kk-KZ"/>
              </w:rPr>
              <w:t>қаптамалар жалату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; машина жасаудың негізгі технологиялық процестері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2E0FAC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25.6</w:t>
            </w:r>
          </w:p>
        </w:tc>
      </w:tr>
      <w:tr w:rsidR="003E243B" w:rsidRPr="006A14C6" w14:paraId="3B034819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80369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79F92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31885E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jc w:val="both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Пышақ бұйымдары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  <w:lang w:val="kk-KZ"/>
              </w:rPr>
              <w:t>н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, аспаптар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  <w:lang w:val="kk-KZ"/>
              </w:rPr>
              <w:t>д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ы және темір бұйымдар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  <w:lang w:val="kk-KZ"/>
              </w:rPr>
              <w:t>ын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 xml:space="preserve">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496062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25.7</w:t>
            </w:r>
          </w:p>
        </w:tc>
      </w:tr>
      <w:tr w:rsidR="003E243B" w:rsidRPr="006A14C6" w14:paraId="02FF4141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1BF47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3B240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1A2894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  <w:lang w:val="kk-KZ"/>
              </w:rPr>
              <w:t>Өзге де</w:t>
            </w:r>
            <w:r w:rsidRPr="006A14C6">
              <w:rPr>
                <w:spacing w:val="2"/>
                <w:sz w:val="28"/>
                <w:szCs w:val="28"/>
              </w:rPr>
              <w:t xml:space="preserve"> дайын металл бұйымдар</w:t>
            </w:r>
            <w:r w:rsidRPr="006A14C6">
              <w:rPr>
                <w:spacing w:val="2"/>
                <w:sz w:val="28"/>
                <w:szCs w:val="28"/>
                <w:lang w:val="kk-KZ"/>
              </w:rPr>
              <w:t>ын</w:t>
            </w:r>
            <w:r w:rsidRPr="006A14C6">
              <w:rPr>
                <w:spacing w:val="2"/>
                <w:sz w:val="28"/>
                <w:szCs w:val="28"/>
              </w:rPr>
              <w:t xml:space="preserve">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37BC0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  <w:vertAlign w:val="superscript"/>
              </w:rPr>
            </w:pPr>
            <w:r w:rsidRPr="006A14C6">
              <w:rPr>
                <w:spacing w:val="2"/>
                <w:sz w:val="28"/>
                <w:szCs w:val="28"/>
              </w:rPr>
              <w:t>25.9</w:t>
            </w:r>
            <w:r w:rsidRPr="006A14C6">
              <w:rPr>
                <w:spacing w:val="2"/>
                <w:sz w:val="28"/>
                <w:szCs w:val="28"/>
                <w:vertAlign w:val="superscript"/>
              </w:rPr>
              <w:t>4</w:t>
            </w:r>
          </w:p>
        </w:tc>
      </w:tr>
      <w:tr w:rsidR="003E243B" w:rsidRPr="006A14C6" w14:paraId="4A6711E2" w14:textId="77777777" w:rsidTr="004F1CE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1F8D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1BE6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jc w:val="both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Компьютерлер, электрондық және оптикалық жабдықтар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50F75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Компьютерлер, электрондық  және оптикалық жабдықтар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5EF196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  <w:vertAlign w:val="superscript"/>
              </w:rPr>
            </w:pPr>
            <w:r w:rsidRPr="006A14C6">
              <w:rPr>
                <w:spacing w:val="2"/>
                <w:sz w:val="28"/>
                <w:szCs w:val="28"/>
              </w:rPr>
              <w:t>26</w:t>
            </w:r>
            <w:r w:rsidRPr="006A14C6">
              <w:rPr>
                <w:spacing w:val="2"/>
                <w:sz w:val="28"/>
                <w:szCs w:val="28"/>
                <w:vertAlign w:val="superscript"/>
              </w:rPr>
              <w:t>5</w:t>
            </w:r>
          </w:p>
        </w:tc>
      </w:tr>
      <w:tr w:rsidR="003E243B" w:rsidRPr="006A14C6" w14:paraId="2EE20339" w14:textId="77777777" w:rsidTr="004F1CE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5F7D2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A122A3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Электр жабдықтарын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A77B2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Электр жабдықтарын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EAF25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27</w:t>
            </w:r>
          </w:p>
        </w:tc>
      </w:tr>
      <w:tr w:rsidR="003E243B" w:rsidRPr="006A14C6" w14:paraId="0A25D801" w14:textId="77777777" w:rsidTr="004F1CE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60F3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26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0972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Басқа топтамаларға енгізілмеген машиналар мен жабдықт</w:t>
            </w:r>
            <w:r w:rsidRPr="006A14C6">
              <w:rPr>
                <w:spacing w:val="2"/>
                <w:sz w:val="28"/>
                <w:szCs w:val="28"/>
                <w:lang w:val="kk-KZ"/>
              </w:rPr>
              <w:t>ы</w:t>
            </w:r>
            <w:r w:rsidRPr="006A14C6">
              <w:rPr>
                <w:spacing w:val="2"/>
                <w:sz w:val="28"/>
                <w:szCs w:val="28"/>
              </w:rPr>
              <w:t xml:space="preserve">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6D129D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Гидравликалық және пневматикалық жабдықтар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FCD5B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28.12</w:t>
            </w:r>
          </w:p>
        </w:tc>
      </w:tr>
      <w:tr w:rsidR="003E243B" w:rsidRPr="006A14C6" w14:paraId="54073B44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C5DD3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86215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7B831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Өзге де крандар, клапандар мен вентильдер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51ED3F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28.14</w:t>
            </w:r>
          </w:p>
        </w:tc>
      </w:tr>
      <w:tr w:rsidR="003E243B" w:rsidRPr="006A14C6" w14:paraId="17F1B9C4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97995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A0B11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75F05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Лифт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52678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28.22.4</w:t>
            </w:r>
          </w:p>
        </w:tc>
      </w:tr>
      <w:tr w:rsidR="003E243B" w:rsidRPr="006A14C6" w14:paraId="0E328BB9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04489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1F552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2CEB15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jc w:val="both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Офистік техниканы және жабдықты өндіру (компьютерлерд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  <w:lang w:val="kk-KZ"/>
              </w:rPr>
              <w:t>і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 xml:space="preserve"> және </w:t>
            </w:r>
            <w:r w:rsidRPr="006A14C6">
              <w:rPr>
                <w:bCs/>
                <w:snapToGrid w:val="0"/>
                <w:color w:val="auto"/>
                <w:sz w:val="28"/>
                <w:szCs w:val="28"/>
                <w:lang w:val="kk-KZ"/>
              </w:rPr>
              <w:t>перифериялы</w:t>
            </w:r>
            <w:r w:rsidRPr="006A14C6">
              <w:rPr>
                <w:bCs/>
                <w:snapToGrid w:val="0"/>
                <w:color w:val="auto"/>
                <w:sz w:val="28"/>
                <w:szCs w:val="28"/>
              </w:rPr>
              <w:t>қ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  <w:lang w:val="kk-KZ"/>
              </w:rPr>
              <w:t xml:space="preserve"> 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жабдықт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  <w:lang w:val="kk-KZ"/>
              </w:rPr>
              <w:t>ы қоспағанда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3697C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28.23</w:t>
            </w:r>
          </w:p>
        </w:tc>
      </w:tr>
      <w:tr w:rsidR="003E243B" w:rsidRPr="006A14C6" w14:paraId="7A89155A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6EB3C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B2B06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4E50EF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jc w:val="both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Механикаландырылған қол аспаптар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  <w:lang w:val="kk-KZ"/>
              </w:rPr>
              <w:t>ын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 xml:space="preserve">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83ACCC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28.24</w:t>
            </w:r>
          </w:p>
        </w:tc>
      </w:tr>
      <w:tr w:rsidR="003E243B" w:rsidRPr="006A14C6" w14:paraId="0CE3F7AF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518A6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F9B5A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47C00E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jc w:val="both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Өнеркәсіптік тоңазыту және желдету жабдығын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FDCBD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28.25</w:t>
            </w:r>
          </w:p>
        </w:tc>
      </w:tr>
      <w:tr w:rsidR="003E243B" w:rsidRPr="006A14C6" w14:paraId="1693EA3A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1B0D2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91D43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47D4A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jc w:val="both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 xml:space="preserve">Басқа топтамаларға енгізілмеген жалпы мақсаттағы өзге 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  <w:lang w:val="kk-KZ"/>
              </w:rPr>
              <w:t xml:space="preserve">де 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машиналар мен жабдықтарды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3753BA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28.29</w:t>
            </w:r>
          </w:p>
        </w:tc>
      </w:tr>
      <w:tr w:rsidR="003E243B" w:rsidRPr="006A14C6" w14:paraId="19C20EF5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D7CE0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C73FE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FAB036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 xml:space="preserve">Ауылшаруашылық машиналарын </w:t>
            </w:r>
            <w:r w:rsidRPr="006A14C6">
              <w:rPr>
                <w:spacing w:val="2"/>
                <w:sz w:val="28"/>
                <w:szCs w:val="28"/>
              </w:rPr>
              <w:lastRenderedPageBreak/>
              <w:t>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6F8C3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lastRenderedPageBreak/>
              <w:t>28.30.2</w:t>
            </w:r>
          </w:p>
        </w:tc>
      </w:tr>
      <w:tr w:rsidR="003E243B" w:rsidRPr="006A14C6" w14:paraId="59EC8CB5" w14:textId="77777777" w:rsidTr="004F1CE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96BC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27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79F2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Автомобильдер, тіркемелер және жартылай тіркемелер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6E15FA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Автомобильдер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4DE23A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29.1</w:t>
            </w:r>
          </w:p>
        </w:tc>
      </w:tr>
      <w:tr w:rsidR="003E243B" w:rsidRPr="006A14C6" w14:paraId="4CE351EE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EDA16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17222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644AA9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Автомобильдерге арналған шанақтарды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0F3BC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29.20.1</w:t>
            </w:r>
          </w:p>
        </w:tc>
      </w:tr>
      <w:tr w:rsidR="003E243B" w:rsidRPr="006A14C6" w14:paraId="62CACC7E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B011C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66D5B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CE2242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Автомобильдердің бөлшектері мен керек-жарақтар</w:t>
            </w:r>
            <w:r w:rsidRPr="006A14C6">
              <w:rPr>
                <w:spacing w:val="2"/>
                <w:sz w:val="28"/>
                <w:szCs w:val="28"/>
                <w:lang w:val="kk-KZ"/>
              </w:rPr>
              <w:t>ын</w:t>
            </w:r>
            <w:r w:rsidRPr="006A14C6">
              <w:rPr>
                <w:spacing w:val="2"/>
                <w:sz w:val="28"/>
                <w:szCs w:val="28"/>
              </w:rPr>
              <w:t xml:space="preserve">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0534E4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29.3</w:t>
            </w:r>
          </w:p>
        </w:tc>
      </w:tr>
      <w:tr w:rsidR="003E243B" w:rsidRPr="006A14C6" w14:paraId="7140A000" w14:textId="77777777" w:rsidTr="004F1CE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13EA6C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28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5011C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Басқа көлік құралдарын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D85AC6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Теміржол локомотивтерін және жылжымалы құрамды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1F4255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30.20</w:t>
            </w:r>
          </w:p>
        </w:tc>
      </w:tr>
      <w:tr w:rsidR="003E243B" w:rsidRPr="006A14C6" w14:paraId="6D8F00AA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71A22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26730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D784E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Басқа топтамаларға енгізілмеген көлік құралдарын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CEFF9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30.9</w:t>
            </w:r>
          </w:p>
        </w:tc>
      </w:tr>
      <w:tr w:rsidR="003E243B" w:rsidRPr="006A14C6" w14:paraId="7FAE575A" w14:textId="77777777" w:rsidTr="004F1CE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197877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F26B3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Жиһаз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EC8715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Жиһаз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06F33E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31</w:t>
            </w:r>
          </w:p>
        </w:tc>
      </w:tr>
      <w:tr w:rsidR="003E243B" w:rsidRPr="006A14C6" w14:paraId="3F882E49" w14:textId="77777777" w:rsidTr="004F1CE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5A22FC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FD1129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Өзге де дайын бұйымдар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883627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jc w:val="both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color w:val="auto"/>
                <w:spacing w:val="2"/>
                <w:sz w:val="28"/>
                <w:szCs w:val="28"/>
              </w:rPr>
              <w:t>Өзге де дайын бұйымдар өндіру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922AFE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>32</w:t>
            </w:r>
          </w:p>
        </w:tc>
      </w:tr>
      <w:tr w:rsidR="003E243B" w:rsidRPr="006A14C6" w14:paraId="3AA563B0" w14:textId="77777777" w:rsidTr="004F1CEC">
        <w:trPr>
          <w:trHeight w:val="2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648DEB" w14:textId="77777777" w:rsidR="003E243B" w:rsidRPr="006A14C6" w:rsidRDefault="003E243B" w:rsidP="004F1CEC">
            <w:pPr>
              <w:pStyle w:val="pc"/>
              <w:widowControl w:val="0"/>
              <w:spacing w:line="256" w:lineRule="auto"/>
              <w:rPr>
                <w:rFonts w:eastAsia="Times New Roman"/>
                <w:color w:val="auto"/>
                <w:spacing w:val="2"/>
                <w:sz w:val="28"/>
                <w:szCs w:val="28"/>
              </w:rPr>
            </w:pP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  <w:lang w:val="en-US"/>
              </w:rPr>
              <w:t>D</w:t>
            </w:r>
            <w:r w:rsidRPr="006A14C6">
              <w:rPr>
                <w:rFonts w:eastAsia="Times New Roman"/>
                <w:color w:val="auto"/>
                <w:spacing w:val="2"/>
                <w:sz w:val="28"/>
                <w:szCs w:val="28"/>
              </w:rPr>
              <w:t xml:space="preserve"> секциясы  Электр энергиясымен, газбен, бумен, ыстық сумен және ауаны кондициялаумен жабдықтау</w:t>
            </w:r>
          </w:p>
        </w:tc>
      </w:tr>
      <w:tr w:rsidR="003E243B" w:rsidRPr="006A14C6" w14:paraId="47AC9714" w14:textId="77777777" w:rsidTr="004F1CE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1F51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31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5219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Электр энергиясын өндіру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3E63AC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napToGrid w:val="0"/>
                <w:sz w:val="28"/>
                <w:szCs w:val="28"/>
              </w:rPr>
              <w:t>Су электр станциялары</w:t>
            </w:r>
            <w:r w:rsidRPr="006A14C6">
              <w:rPr>
                <w:snapToGrid w:val="0"/>
                <w:sz w:val="28"/>
                <w:szCs w:val="28"/>
                <w:lang w:val="kk-KZ"/>
              </w:rPr>
              <w:t>ның</w:t>
            </w:r>
            <w:r w:rsidRPr="006A14C6">
              <w:rPr>
                <w:snapToGrid w:val="0"/>
                <w:sz w:val="28"/>
                <w:szCs w:val="28"/>
              </w:rPr>
              <w:t xml:space="preserve"> электр энергиясын өндіруі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2881D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35.11.2</w:t>
            </w:r>
          </w:p>
        </w:tc>
      </w:tr>
      <w:tr w:rsidR="003E243B" w:rsidRPr="006A14C6" w14:paraId="5531DFFF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CAC3D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86F10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29768E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napToGrid w:val="0"/>
                <w:sz w:val="28"/>
                <w:szCs w:val="28"/>
              </w:rPr>
              <w:t>Жел электр станциялар</w:t>
            </w:r>
            <w:r w:rsidRPr="006A14C6">
              <w:rPr>
                <w:snapToGrid w:val="0"/>
                <w:sz w:val="28"/>
                <w:szCs w:val="28"/>
                <w:lang w:val="kk-KZ"/>
              </w:rPr>
              <w:t>ының</w:t>
            </w:r>
            <w:r w:rsidRPr="006A14C6">
              <w:rPr>
                <w:snapToGrid w:val="0"/>
                <w:sz w:val="28"/>
                <w:szCs w:val="28"/>
              </w:rPr>
              <w:t xml:space="preserve"> электр энергиясын өндіруі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B5F2D6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35.11.4</w:t>
            </w:r>
          </w:p>
        </w:tc>
      </w:tr>
      <w:tr w:rsidR="003E243B" w:rsidRPr="006A14C6" w14:paraId="0EF2F277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B14F9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07E68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CE2FA1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napToGrid w:val="0"/>
                <w:sz w:val="28"/>
                <w:szCs w:val="28"/>
              </w:rPr>
              <w:t>Күн электр станциялар</w:t>
            </w:r>
            <w:r w:rsidRPr="006A14C6">
              <w:rPr>
                <w:snapToGrid w:val="0"/>
                <w:sz w:val="28"/>
                <w:szCs w:val="28"/>
                <w:lang w:val="kk-KZ"/>
              </w:rPr>
              <w:t>ының</w:t>
            </w:r>
            <w:r w:rsidRPr="006A14C6">
              <w:rPr>
                <w:snapToGrid w:val="0"/>
                <w:sz w:val="28"/>
                <w:szCs w:val="28"/>
              </w:rPr>
              <w:t xml:space="preserve"> электр энергиясын өндіруі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05F0C7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35.11.5</w:t>
            </w:r>
          </w:p>
        </w:tc>
      </w:tr>
      <w:tr w:rsidR="003E243B" w:rsidRPr="006A14C6" w14:paraId="16009A9A" w14:textId="77777777" w:rsidTr="004F1CE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C6F7D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C0FD" w14:textId="77777777" w:rsidR="003E243B" w:rsidRPr="006A14C6" w:rsidRDefault="003E243B" w:rsidP="004F1CEC">
            <w:pPr>
              <w:spacing w:line="256" w:lineRule="auto"/>
              <w:rPr>
                <w:spacing w:val="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C174B0" w14:textId="77777777" w:rsidR="003E243B" w:rsidRPr="006A14C6" w:rsidRDefault="003E243B" w:rsidP="004F1CEC">
            <w:pPr>
              <w:widowControl w:val="0"/>
              <w:spacing w:line="256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napToGrid w:val="0"/>
                <w:sz w:val="28"/>
                <w:szCs w:val="28"/>
              </w:rPr>
              <w:t>Өзге де электр станциялары</w:t>
            </w:r>
            <w:r w:rsidRPr="006A14C6">
              <w:rPr>
                <w:snapToGrid w:val="0"/>
                <w:sz w:val="28"/>
                <w:szCs w:val="28"/>
                <w:lang w:val="kk-KZ"/>
              </w:rPr>
              <w:t>ның</w:t>
            </w:r>
            <w:r w:rsidRPr="006A14C6">
              <w:rPr>
                <w:snapToGrid w:val="0"/>
                <w:sz w:val="28"/>
                <w:szCs w:val="28"/>
              </w:rPr>
              <w:t xml:space="preserve"> электр энергиясын өндіруі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6686C" w14:textId="77777777" w:rsidR="003E243B" w:rsidRPr="006A14C6" w:rsidRDefault="003E243B" w:rsidP="004F1CEC">
            <w:pPr>
              <w:widowControl w:val="0"/>
              <w:spacing w:line="25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A14C6">
              <w:rPr>
                <w:spacing w:val="2"/>
                <w:sz w:val="28"/>
                <w:szCs w:val="28"/>
              </w:rPr>
              <w:t>35.11.9</w:t>
            </w:r>
          </w:p>
        </w:tc>
      </w:tr>
    </w:tbl>
    <w:p w14:paraId="3037D598" w14:textId="77777777" w:rsidR="003E243B" w:rsidRPr="006A14C6" w:rsidRDefault="003E243B" w:rsidP="003E243B">
      <w:pPr>
        <w:widowControl w:val="0"/>
        <w:rPr>
          <w:rStyle w:val="s0"/>
          <w:color w:val="auto"/>
          <w:sz w:val="28"/>
          <w:szCs w:val="28"/>
        </w:rPr>
      </w:pPr>
    </w:p>
    <w:p w14:paraId="690A0547" w14:textId="77777777" w:rsidR="003E243B" w:rsidRPr="006A14C6" w:rsidRDefault="003E243B" w:rsidP="003E243B">
      <w:pPr>
        <w:widowControl w:val="0"/>
        <w:ind w:firstLine="709"/>
        <w:jc w:val="both"/>
        <w:rPr>
          <w:rStyle w:val="s0"/>
          <w:color w:val="auto"/>
          <w:sz w:val="28"/>
          <w:szCs w:val="28"/>
        </w:rPr>
      </w:pPr>
      <w:r w:rsidRPr="006A14C6">
        <w:rPr>
          <w:rStyle w:val="s0"/>
          <w:color w:val="auto"/>
          <w:sz w:val="28"/>
          <w:szCs w:val="28"/>
        </w:rPr>
        <w:t>Ескертпелер:</w:t>
      </w:r>
    </w:p>
    <w:p w14:paraId="4079658F" w14:textId="77777777" w:rsidR="003E243B" w:rsidRPr="006A14C6" w:rsidRDefault="003E243B" w:rsidP="003E243B">
      <w:pPr>
        <w:widowControl w:val="0"/>
        <w:tabs>
          <w:tab w:val="left" w:pos="284"/>
          <w:tab w:val="left" w:pos="851"/>
        </w:tabs>
        <w:ind w:firstLine="709"/>
        <w:jc w:val="both"/>
        <w:rPr>
          <w:rStyle w:val="s0"/>
          <w:color w:val="auto"/>
          <w:sz w:val="28"/>
          <w:szCs w:val="28"/>
        </w:rPr>
      </w:pPr>
      <w:r w:rsidRPr="006A14C6">
        <w:rPr>
          <w:rStyle w:val="s0"/>
          <w:color w:val="auto"/>
          <w:sz w:val="28"/>
          <w:szCs w:val="28"/>
          <w:vertAlign w:val="superscript"/>
        </w:rPr>
        <w:t xml:space="preserve">1 </w:t>
      </w:r>
      <w:r w:rsidRPr="006A14C6">
        <w:rPr>
          <w:snapToGrid w:val="0"/>
          <w:sz w:val="28"/>
          <w:szCs w:val="28"/>
          <w:lang w:val="kk-KZ"/>
        </w:rPr>
        <w:t>Оның ішінде: айран, консервіленбеген қойылтылған сүт, дән түйіршіктерін, глюкоза-фруктоза шәрбатын, қарақұмық өндіру, сондай-ақ картопты өнеркәсіптік тазартуды және шай мен кофе өндіруді қоспағанда, картопты қайта өңдеу және консервілеу.</w:t>
      </w:r>
    </w:p>
    <w:p w14:paraId="0C3A06F4" w14:textId="77777777" w:rsidR="003E243B" w:rsidRPr="006A14C6" w:rsidRDefault="003E243B" w:rsidP="003E243B">
      <w:pPr>
        <w:pStyle w:val="a7"/>
        <w:widowControl w:val="0"/>
        <w:tabs>
          <w:tab w:val="left" w:pos="284"/>
          <w:tab w:val="left" w:pos="993"/>
        </w:tabs>
        <w:ind w:firstLine="709"/>
        <w:jc w:val="both"/>
        <w:rPr>
          <w:rStyle w:val="s0"/>
          <w:color w:val="auto"/>
          <w:sz w:val="28"/>
          <w:szCs w:val="28"/>
          <w:lang w:val="kk-KZ"/>
        </w:rPr>
      </w:pPr>
      <w:r w:rsidRPr="006A14C6">
        <w:rPr>
          <w:rStyle w:val="s0"/>
          <w:color w:val="auto"/>
          <w:sz w:val="28"/>
          <w:szCs w:val="28"/>
          <w:vertAlign w:val="superscript"/>
          <w:lang w:val="kk-KZ"/>
        </w:rPr>
        <w:t xml:space="preserve">2 </w:t>
      </w:r>
      <w:r w:rsidRPr="006A14C6">
        <w:rPr>
          <w:sz w:val="28"/>
          <w:szCs w:val="28"/>
          <w:lang w:val="kk-KZ"/>
        </w:rPr>
        <w:t>Оның ішінде: дезинфекциялау құралдарын, зарарсыздандырғыштарды өндіру</w:t>
      </w:r>
      <w:r w:rsidRPr="006A14C6">
        <w:rPr>
          <w:rStyle w:val="s0"/>
          <w:color w:val="auto"/>
          <w:sz w:val="28"/>
          <w:szCs w:val="28"/>
          <w:lang w:val="kk-KZ"/>
        </w:rPr>
        <w:t>.</w:t>
      </w:r>
    </w:p>
    <w:p w14:paraId="2929769D" w14:textId="77777777" w:rsidR="003E243B" w:rsidRPr="006A14C6" w:rsidRDefault="003E243B" w:rsidP="003E243B">
      <w:pPr>
        <w:pStyle w:val="a7"/>
        <w:widowControl w:val="0"/>
        <w:tabs>
          <w:tab w:val="left" w:pos="284"/>
          <w:tab w:val="left" w:pos="993"/>
        </w:tabs>
        <w:ind w:firstLine="709"/>
        <w:jc w:val="both"/>
        <w:rPr>
          <w:rStyle w:val="s0"/>
          <w:color w:val="auto"/>
          <w:sz w:val="28"/>
          <w:szCs w:val="28"/>
          <w:lang w:val="kk-KZ"/>
        </w:rPr>
      </w:pPr>
      <w:r w:rsidRPr="006A14C6">
        <w:rPr>
          <w:rStyle w:val="s0"/>
          <w:color w:val="auto"/>
          <w:sz w:val="28"/>
          <w:szCs w:val="28"/>
          <w:vertAlign w:val="superscript"/>
          <w:lang w:val="kk-KZ"/>
        </w:rPr>
        <w:t xml:space="preserve">3 </w:t>
      </w:r>
      <w:r w:rsidRPr="006A14C6">
        <w:rPr>
          <w:rStyle w:val="s0"/>
          <w:color w:val="auto"/>
          <w:sz w:val="28"/>
          <w:szCs w:val="28"/>
          <w:lang w:val="kk-KZ"/>
        </w:rPr>
        <w:t xml:space="preserve">Шойын, болат және ферроқорытпа өндірісін </w:t>
      </w:r>
      <w:r w:rsidRPr="006A14C6">
        <w:rPr>
          <w:sz w:val="28"/>
          <w:szCs w:val="28"/>
          <w:lang w:val="kk-KZ"/>
        </w:rPr>
        <w:t>(Экономикалық қызмет түрлерінің жалпы жіктеуішінің (бұдан әрі – ЭҚЖЖ) коды «24.10»)</w:t>
      </w:r>
      <w:r w:rsidRPr="006A14C6">
        <w:rPr>
          <w:rStyle w:val="s0"/>
          <w:color w:val="auto"/>
          <w:sz w:val="28"/>
          <w:szCs w:val="28"/>
          <w:lang w:val="kk-KZ"/>
        </w:rPr>
        <w:t xml:space="preserve">, ядролық отынды қайта өңдеу </w:t>
      </w:r>
      <w:r w:rsidRPr="006A14C6">
        <w:rPr>
          <w:sz w:val="28"/>
          <w:szCs w:val="28"/>
          <w:lang w:val="kk-KZ"/>
        </w:rPr>
        <w:t>(ЭҚЖЖ коды «24.46»)</w:t>
      </w:r>
      <w:r w:rsidRPr="006A14C6">
        <w:rPr>
          <w:rStyle w:val="s0"/>
          <w:color w:val="auto"/>
          <w:sz w:val="28"/>
          <w:szCs w:val="28"/>
          <w:lang w:val="kk-KZ"/>
        </w:rPr>
        <w:t xml:space="preserve">, </w:t>
      </w:r>
      <w:r w:rsidRPr="006A14C6">
        <w:rPr>
          <w:sz w:val="28"/>
          <w:szCs w:val="28"/>
          <w:lang w:val="kk-KZ"/>
        </w:rPr>
        <w:t>шойын</w:t>
      </w:r>
      <w:r w:rsidRPr="006A14C6">
        <w:rPr>
          <w:rStyle w:val="s0"/>
          <w:color w:val="auto"/>
          <w:sz w:val="28"/>
          <w:szCs w:val="28"/>
          <w:lang w:val="kk-KZ"/>
        </w:rPr>
        <w:t xml:space="preserve"> құю (ЭҚЖЖ коды «24.51»), болат құю </w:t>
      </w:r>
      <w:r w:rsidRPr="006A14C6">
        <w:rPr>
          <w:sz w:val="28"/>
          <w:szCs w:val="28"/>
          <w:lang w:val="kk-KZ"/>
        </w:rPr>
        <w:t xml:space="preserve">(ЭҚЖЖ коды «24.52») </w:t>
      </w:r>
      <w:r w:rsidRPr="006A14C6">
        <w:rPr>
          <w:rStyle w:val="s0"/>
          <w:color w:val="auto"/>
          <w:sz w:val="28"/>
          <w:szCs w:val="28"/>
          <w:lang w:val="kk-KZ"/>
        </w:rPr>
        <w:t xml:space="preserve">қоспағанда. </w:t>
      </w:r>
    </w:p>
    <w:p w14:paraId="36B832D0" w14:textId="77777777" w:rsidR="003E243B" w:rsidRPr="006A14C6" w:rsidRDefault="003E243B" w:rsidP="003E243B">
      <w:pPr>
        <w:pStyle w:val="a7"/>
        <w:widowControl w:val="0"/>
        <w:tabs>
          <w:tab w:val="left" w:pos="284"/>
          <w:tab w:val="left" w:pos="993"/>
        </w:tabs>
        <w:ind w:firstLine="709"/>
        <w:jc w:val="both"/>
        <w:rPr>
          <w:rStyle w:val="s0"/>
          <w:color w:val="auto"/>
          <w:sz w:val="28"/>
          <w:szCs w:val="28"/>
          <w:lang w:val="kk-KZ"/>
        </w:rPr>
      </w:pPr>
      <w:r w:rsidRPr="006A14C6">
        <w:rPr>
          <w:rStyle w:val="s0"/>
          <w:color w:val="auto"/>
          <w:sz w:val="28"/>
          <w:szCs w:val="28"/>
          <w:vertAlign w:val="superscript"/>
          <w:lang w:val="kk-KZ"/>
        </w:rPr>
        <w:t xml:space="preserve">4 </w:t>
      </w:r>
      <w:r w:rsidRPr="006A14C6">
        <w:rPr>
          <w:sz w:val="28"/>
          <w:szCs w:val="28"/>
          <w:lang w:val="kk-KZ"/>
        </w:rPr>
        <w:t>Оның ішінде асыл емес (бағалы емес) металдардан жасалған бөшкелер, барабандар және басқа да ыдыстар өндіру.</w:t>
      </w:r>
    </w:p>
    <w:p w14:paraId="53821DDE" w14:textId="77777777" w:rsidR="003E243B" w:rsidRPr="006A14C6" w:rsidRDefault="003E243B" w:rsidP="003E243B">
      <w:pPr>
        <w:pStyle w:val="a7"/>
        <w:widowControl w:val="0"/>
        <w:tabs>
          <w:tab w:val="left" w:pos="284"/>
          <w:tab w:val="left" w:pos="993"/>
        </w:tabs>
        <w:ind w:firstLine="709"/>
        <w:jc w:val="both"/>
        <w:rPr>
          <w:rStyle w:val="s0"/>
          <w:color w:val="auto"/>
          <w:sz w:val="28"/>
          <w:szCs w:val="28"/>
          <w:lang w:val="kk-KZ"/>
        </w:rPr>
      </w:pPr>
      <w:r w:rsidRPr="006A14C6">
        <w:rPr>
          <w:rStyle w:val="s0"/>
          <w:color w:val="auto"/>
          <w:sz w:val="28"/>
          <w:szCs w:val="28"/>
          <w:vertAlign w:val="superscript"/>
          <w:lang w:val="kk-KZ"/>
        </w:rPr>
        <w:t xml:space="preserve">5 </w:t>
      </w:r>
      <w:r w:rsidRPr="006A14C6">
        <w:rPr>
          <w:sz w:val="28"/>
          <w:szCs w:val="28"/>
          <w:lang w:val="kk-KZ"/>
        </w:rPr>
        <w:t xml:space="preserve">Оның ішінде: өкпені жасанды желдету аппаратын; медициналық мақсаттарда пайдаланылатын өзге де электр және электрондық жабдықтар; </w:t>
      </w:r>
      <w:r w:rsidRPr="006A14C6">
        <w:rPr>
          <w:sz w:val="28"/>
          <w:szCs w:val="28"/>
          <w:lang w:val="kk-KZ"/>
        </w:rPr>
        <w:lastRenderedPageBreak/>
        <w:t>діріл-акустикалық аппараттар; медициналық білезіктер; пациент мониторларын; телекардиографтар; диализаторлар өндіру</w:t>
      </w:r>
      <w:r w:rsidRPr="006A14C6">
        <w:rPr>
          <w:rStyle w:val="s0"/>
          <w:color w:val="auto"/>
          <w:sz w:val="28"/>
          <w:szCs w:val="28"/>
          <w:lang w:val="kk-KZ"/>
        </w:rPr>
        <w:t>.</w:t>
      </w:r>
    </w:p>
    <w:p w14:paraId="41482D21" w14:textId="77777777" w:rsidR="003E243B" w:rsidRPr="006A14C6" w:rsidRDefault="003E243B" w:rsidP="003E243B">
      <w:pPr>
        <w:widowControl w:val="0"/>
        <w:ind w:left="5812"/>
        <w:contextualSpacing/>
        <w:jc w:val="center"/>
        <w:rPr>
          <w:sz w:val="28"/>
          <w:szCs w:val="28"/>
        </w:rPr>
      </w:pPr>
    </w:p>
    <w:p w14:paraId="08F8134C" w14:textId="77777777" w:rsidR="003E243B" w:rsidRPr="006A14C6" w:rsidRDefault="003E243B" w:rsidP="003E243B">
      <w:pPr>
        <w:widowControl w:val="0"/>
        <w:ind w:left="5812"/>
        <w:contextualSpacing/>
        <w:jc w:val="center"/>
        <w:rPr>
          <w:sz w:val="28"/>
          <w:szCs w:val="28"/>
        </w:rPr>
      </w:pPr>
    </w:p>
    <w:p w14:paraId="64059BEC" w14:textId="77777777" w:rsidR="00351018" w:rsidRDefault="00351018"/>
    <w:sectPr w:rsidR="0035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FD36" w14:textId="77777777" w:rsidR="00CA1590" w:rsidRDefault="00CA1590" w:rsidP="003E243B">
      <w:r>
        <w:separator/>
      </w:r>
    </w:p>
  </w:endnote>
  <w:endnote w:type="continuationSeparator" w:id="0">
    <w:p w14:paraId="645DA80D" w14:textId="77777777" w:rsidR="00CA1590" w:rsidRDefault="00CA1590" w:rsidP="003E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2B1F" w14:textId="77777777" w:rsidR="00CA1590" w:rsidRDefault="00CA1590" w:rsidP="003E243B">
      <w:r>
        <w:separator/>
      </w:r>
    </w:p>
  </w:footnote>
  <w:footnote w:type="continuationSeparator" w:id="0">
    <w:p w14:paraId="08372E66" w14:textId="77777777" w:rsidR="00CA1590" w:rsidRDefault="00CA1590" w:rsidP="003E2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FA"/>
    <w:rsid w:val="00351018"/>
    <w:rsid w:val="003B79FA"/>
    <w:rsid w:val="003E243B"/>
    <w:rsid w:val="00CA1590"/>
    <w:rsid w:val="00E6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AA06B-155C-4EBD-BF26-C3741D28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4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4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3E243B"/>
  </w:style>
  <w:style w:type="paragraph" w:styleId="a5">
    <w:name w:val="footer"/>
    <w:basedOn w:val="a"/>
    <w:link w:val="a6"/>
    <w:uiPriority w:val="99"/>
    <w:unhideWhenUsed/>
    <w:rsid w:val="003E24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3E243B"/>
  </w:style>
  <w:style w:type="paragraph" w:customStyle="1" w:styleId="pc">
    <w:name w:val="pc"/>
    <w:basedOn w:val="a"/>
    <w:qFormat/>
    <w:rsid w:val="003E243B"/>
    <w:pPr>
      <w:jc w:val="center"/>
    </w:pPr>
    <w:rPr>
      <w:rFonts w:eastAsiaTheme="minorEastAsia"/>
      <w:color w:val="000000"/>
    </w:rPr>
  </w:style>
  <w:style w:type="character" w:customStyle="1" w:styleId="s0">
    <w:name w:val="s0"/>
    <w:basedOn w:val="a0"/>
    <w:rsid w:val="003E243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">
    <w:name w:val="p"/>
    <w:basedOn w:val="a"/>
    <w:rsid w:val="003E243B"/>
    <w:rPr>
      <w:rFonts w:eastAsiaTheme="minorEastAsia"/>
      <w:color w:val="000000"/>
    </w:rPr>
  </w:style>
  <w:style w:type="paragraph" w:styleId="a7">
    <w:name w:val="No Spacing"/>
    <w:qFormat/>
    <w:rsid w:val="003E24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1138</Words>
  <Characters>6488</Characters>
  <Application>Microsoft Office Word</Application>
  <DocSecurity>0</DocSecurity>
  <Lines>54</Lines>
  <Paragraphs>15</Paragraphs>
  <ScaleCrop>false</ScaleCrop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 Махмутовна Искакова</dc:creator>
  <cp:keywords/>
  <dc:description/>
  <cp:lastModifiedBy>Алтынай Махмутовна Искакова</cp:lastModifiedBy>
  <cp:revision>2</cp:revision>
  <dcterms:created xsi:type="dcterms:W3CDTF">2024-02-01T08:56:00Z</dcterms:created>
  <dcterms:modified xsi:type="dcterms:W3CDTF">2024-02-01T08:59:00Z</dcterms:modified>
</cp:coreProperties>
</file>